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5B56" w14:textId="07064E40" w:rsidR="00753156" w:rsidRDefault="00753156" w:rsidP="00B53860">
      <w:pPr>
        <w:pStyle w:val="NoSpacing"/>
        <w:jc w:val="center"/>
        <w:rPr>
          <w:sz w:val="24"/>
          <w:szCs w:val="24"/>
        </w:rPr>
      </w:pPr>
    </w:p>
    <w:p w14:paraId="2856D440" w14:textId="42278DC8" w:rsidR="00B53860" w:rsidRDefault="006476C2" w:rsidP="00B53860">
      <w:pPr>
        <w:pStyle w:val="NoSpacing"/>
        <w:jc w:val="center"/>
        <w:rPr>
          <w:b/>
          <w:bCs/>
          <w:color w:val="C00000"/>
          <w:sz w:val="32"/>
          <w:szCs w:val="32"/>
        </w:rPr>
      </w:pPr>
      <w:r w:rsidRPr="006476C2">
        <w:rPr>
          <w:b/>
          <w:bCs/>
          <w:color w:val="C00000"/>
          <w:sz w:val="32"/>
          <w:szCs w:val="32"/>
        </w:rPr>
        <w:t>Further Requests by Jury:</w:t>
      </w:r>
    </w:p>
    <w:p w14:paraId="02771CA8" w14:textId="2E931B32" w:rsidR="006476C2" w:rsidRDefault="006476C2" w:rsidP="00B53860">
      <w:pPr>
        <w:pStyle w:val="NoSpacing"/>
        <w:jc w:val="center"/>
        <w:rPr>
          <w:b/>
          <w:bCs/>
          <w:color w:val="C00000"/>
          <w:sz w:val="32"/>
          <w:szCs w:val="32"/>
        </w:rPr>
      </w:pPr>
    </w:p>
    <w:p w14:paraId="5C870F8D" w14:textId="2B3D14AC" w:rsidR="006476C2" w:rsidRPr="006476C2" w:rsidRDefault="006476C2" w:rsidP="00B53860">
      <w:pPr>
        <w:pStyle w:val="NoSpacing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6476C2">
        <w:rPr>
          <w:b/>
          <w:bCs/>
          <w:color w:val="833C0B" w:themeColor="accent2" w:themeShade="80"/>
          <w:sz w:val="32"/>
          <w:szCs w:val="32"/>
        </w:rPr>
        <w:t>Special Information Access by Jury</w:t>
      </w:r>
    </w:p>
    <w:p w14:paraId="614ED9AF" w14:textId="2901E831" w:rsidR="006476C2" w:rsidRPr="006476C2" w:rsidRDefault="006476C2" w:rsidP="00B53860">
      <w:pPr>
        <w:pStyle w:val="NoSpacing"/>
        <w:jc w:val="center"/>
        <w:rPr>
          <w:b/>
          <w:bCs/>
          <w:color w:val="833C0B" w:themeColor="accent2" w:themeShade="80"/>
          <w:sz w:val="32"/>
          <w:szCs w:val="32"/>
        </w:rPr>
      </w:pPr>
    </w:p>
    <w:p w14:paraId="49355C91" w14:textId="29B10C8B" w:rsidR="006476C2" w:rsidRPr="006476C2" w:rsidRDefault="006476C2" w:rsidP="00B53860">
      <w:pPr>
        <w:pStyle w:val="NoSpacing"/>
        <w:jc w:val="center"/>
        <w:rPr>
          <w:b/>
          <w:bCs/>
          <w:color w:val="833C0B" w:themeColor="accent2" w:themeShade="80"/>
          <w:sz w:val="32"/>
          <w:szCs w:val="32"/>
        </w:rPr>
      </w:pPr>
    </w:p>
    <w:p w14:paraId="083AE7CC" w14:textId="77777777" w:rsidR="006476C2" w:rsidRPr="006476C2" w:rsidRDefault="006476C2" w:rsidP="00B53860">
      <w:pPr>
        <w:pStyle w:val="NoSpacing"/>
        <w:jc w:val="center"/>
        <w:rPr>
          <w:b/>
          <w:bCs/>
          <w:color w:val="833C0B" w:themeColor="accent2" w:themeShade="80"/>
          <w:sz w:val="32"/>
          <w:szCs w:val="32"/>
        </w:rPr>
      </w:pPr>
    </w:p>
    <w:p w14:paraId="1E42A511" w14:textId="5572A1AB" w:rsidR="006476C2" w:rsidRPr="006476C2" w:rsidRDefault="006476C2" w:rsidP="00B53860">
      <w:pPr>
        <w:pStyle w:val="NoSpacing"/>
        <w:jc w:val="center"/>
        <w:rPr>
          <w:b/>
          <w:bCs/>
          <w:color w:val="833C0B" w:themeColor="accent2" w:themeShade="80"/>
          <w:sz w:val="32"/>
          <w:szCs w:val="32"/>
        </w:rPr>
      </w:pPr>
      <w:r w:rsidRPr="006476C2">
        <w:rPr>
          <w:b/>
          <w:bCs/>
          <w:color w:val="833C0B" w:themeColor="accent2" w:themeShade="80"/>
          <w:sz w:val="32"/>
          <w:szCs w:val="32"/>
        </w:rPr>
        <w:t>Request by Justice</w:t>
      </w:r>
    </w:p>
    <w:p w14:paraId="6AF95EE3" w14:textId="19FD1A6C" w:rsidR="00996378" w:rsidRPr="008D7348" w:rsidRDefault="00996378" w:rsidP="008D7348">
      <w:pPr>
        <w:pStyle w:val="NoSpacing"/>
        <w:rPr>
          <w:sz w:val="24"/>
          <w:szCs w:val="24"/>
        </w:rPr>
      </w:pPr>
    </w:p>
    <w:p w14:paraId="6B04BC49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1BCADFE8" w14:textId="0E8103B7" w:rsidR="008D7348" w:rsidRPr="008D7348" w:rsidRDefault="006476C2" w:rsidP="008D7348">
      <w:r>
        <w:t>1)</w:t>
      </w:r>
    </w:p>
    <w:p w14:paraId="028DC42D" w14:textId="59F4A499" w:rsidR="008D7348" w:rsidRDefault="008D7348" w:rsidP="008D7348"/>
    <w:p w14:paraId="195B5488" w14:textId="4D42E247" w:rsidR="008D7348" w:rsidRDefault="006476C2" w:rsidP="008D7348">
      <w:r>
        <w:t>2)</w:t>
      </w:r>
    </w:p>
    <w:p w14:paraId="615402BA" w14:textId="6EF9920D" w:rsidR="008D7348" w:rsidRDefault="008D7348" w:rsidP="008D7348"/>
    <w:p w14:paraId="118F2FE2" w14:textId="19875D48" w:rsidR="008D7348" w:rsidRDefault="006476C2" w:rsidP="008D7348">
      <w:pPr>
        <w:tabs>
          <w:tab w:val="left" w:pos="3930"/>
        </w:tabs>
      </w:pPr>
      <w:r>
        <w:t>3)</w:t>
      </w:r>
    </w:p>
    <w:p w14:paraId="1D8F7334" w14:textId="2343521B" w:rsidR="00310695" w:rsidRDefault="00310695" w:rsidP="008D7348">
      <w:pPr>
        <w:tabs>
          <w:tab w:val="left" w:pos="3930"/>
        </w:tabs>
      </w:pPr>
    </w:p>
    <w:p w14:paraId="68B1A2D5" w14:textId="01C0BB18" w:rsidR="00310695" w:rsidRDefault="00310695" w:rsidP="008D7348">
      <w:pPr>
        <w:tabs>
          <w:tab w:val="left" w:pos="3930"/>
        </w:tabs>
      </w:pPr>
    </w:p>
    <w:p w14:paraId="59D648E8" w14:textId="0CB7C72D" w:rsidR="00310695" w:rsidRDefault="00310695" w:rsidP="008D7348">
      <w:pPr>
        <w:tabs>
          <w:tab w:val="left" w:pos="3930"/>
        </w:tabs>
      </w:pPr>
    </w:p>
    <w:p w14:paraId="0B469EA2" w14:textId="2F406CEB" w:rsidR="00310695" w:rsidRDefault="00310695" w:rsidP="008D7348">
      <w:pPr>
        <w:tabs>
          <w:tab w:val="left" w:pos="3930"/>
        </w:tabs>
      </w:pPr>
    </w:p>
    <w:p w14:paraId="32E6BB0E" w14:textId="58A2CA65" w:rsidR="00310695" w:rsidRDefault="00310695" w:rsidP="008D7348">
      <w:pPr>
        <w:tabs>
          <w:tab w:val="left" w:pos="3930"/>
        </w:tabs>
      </w:pPr>
    </w:p>
    <w:p w14:paraId="66FF82AE" w14:textId="322E78CD" w:rsidR="00310695" w:rsidRPr="006476C2" w:rsidRDefault="006476C2" w:rsidP="008D7348">
      <w:pPr>
        <w:tabs>
          <w:tab w:val="left" w:pos="3930"/>
        </w:tabs>
        <w:rPr>
          <w:color w:val="833C0B" w:themeColor="accent2" w:themeShade="80"/>
        </w:rPr>
      </w:pPr>
      <w:r w:rsidRPr="006476C2">
        <w:rPr>
          <w:color w:val="833C0B" w:themeColor="accent2" w:themeShade="80"/>
        </w:rPr>
        <w:t>C</w:t>
      </w:r>
      <w:r w:rsidR="00310695" w:rsidRPr="006476C2">
        <w:rPr>
          <w:color w:val="833C0B" w:themeColor="accent2" w:themeShade="80"/>
        </w:rPr>
        <w:t>ourt Clerk Autograph</w:t>
      </w:r>
    </w:p>
    <w:p w14:paraId="25A1A730" w14:textId="69911B2F" w:rsidR="00310695" w:rsidRPr="006476C2" w:rsidRDefault="00310695" w:rsidP="008D7348">
      <w:pPr>
        <w:tabs>
          <w:tab w:val="left" w:pos="3930"/>
        </w:tabs>
        <w:rPr>
          <w:color w:val="833C0B" w:themeColor="accent2" w:themeShade="80"/>
        </w:rPr>
      </w:pP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</w:rPr>
        <w:t xml:space="preserve"> Date: </w:t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</w:rPr>
        <w:t xml:space="preserve"> Seal</w:t>
      </w:r>
    </w:p>
    <w:p w14:paraId="08F796A5" w14:textId="75F11144" w:rsidR="00310695" w:rsidRPr="006476C2" w:rsidRDefault="00310695" w:rsidP="008D7348">
      <w:pPr>
        <w:tabs>
          <w:tab w:val="left" w:pos="3930"/>
        </w:tabs>
        <w:rPr>
          <w:color w:val="833C0B" w:themeColor="accent2" w:themeShade="80"/>
        </w:rPr>
      </w:pPr>
      <w:r w:rsidRPr="006476C2">
        <w:rPr>
          <w:color w:val="833C0B" w:themeColor="accent2" w:themeShade="80"/>
        </w:rPr>
        <w:t>Court Justice Autograph</w:t>
      </w:r>
    </w:p>
    <w:p w14:paraId="3C3057C3" w14:textId="1041111C" w:rsidR="00310695" w:rsidRPr="006476C2" w:rsidRDefault="00310695" w:rsidP="008D7348">
      <w:pPr>
        <w:tabs>
          <w:tab w:val="left" w:pos="3930"/>
        </w:tabs>
        <w:rPr>
          <w:color w:val="833C0B" w:themeColor="accent2" w:themeShade="80"/>
          <w:u w:val="single"/>
        </w:rPr>
      </w:pP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</w:rPr>
        <w:t xml:space="preserve"> Date: </w:t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  <w:u w:val="single"/>
        </w:rPr>
        <w:tab/>
      </w:r>
      <w:r w:rsidRPr="006476C2">
        <w:rPr>
          <w:color w:val="833C0B" w:themeColor="accent2" w:themeShade="80"/>
        </w:rPr>
        <w:t xml:space="preserve"> Seal</w:t>
      </w:r>
    </w:p>
    <w:p w14:paraId="2B3A28D4" w14:textId="713D15B2" w:rsidR="00310695" w:rsidRPr="00310695" w:rsidRDefault="00310695" w:rsidP="00310695"/>
    <w:p w14:paraId="4F762ED8" w14:textId="03F004F1" w:rsidR="00310695" w:rsidRPr="00310695" w:rsidRDefault="00310695" w:rsidP="00310695"/>
    <w:p w14:paraId="29FA3751" w14:textId="7F28E6E1" w:rsidR="00310695" w:rsidRPr="00310695" w:rsidRDefault="00310695" w:rsidP="00310695"/>
    <w:p w14:paraId="26D845A1" w14:textId="2FCC83CE" w:rsidR="00310695" w:rsidRPr="00310695" w:rsidRDefault="00310695" w:rsidP="00310695">
      <w:pPr>
        <w:tabs>
          <w:tab w:val="left" w:pos="1815"/>
          <w:tab w:val="left" w:pos="5445"/>
        </w:tabs>
      </w:pPr>
    </w:p>
    <w:sectPr w:rsidR="00310695" w:rsidRPr="00310695" w:rsidSect="00B53860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5712" w14:textId="77777777" w:rsidR="00FA159F" w:rsidRDefault="00FA159F" w:rsidP="00B53860">
      <w:pPr>
        <w:spacing w:after="0" w:line="240" w:lineRule="auto"/>
      </w:pPr>
      <w:r>
        <w:separator/>
      </w:r>
    </w:p>
  </w:endnote>
  <w:endnote w:type="continuationSeparator" w:id="0">
    <w:p w14:paraId="12F48E65" w14:textId="77777777" w:rsidR="00FA159F" w:rsidRDefault="00FA159F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35ED007D" w:rsidR="00996378" w:rsidRPr="00310695" w:rsidRDefault="00235A12">
    <w:pPr>
      <w:pStyle w:val="Footer"/>
      <w:rPr>
        <w:color w:val="C00000"/>
      </w:rPr>
    </w:pPr>
    <w:r>
      <w:rPr>
        <w:color w:val="C00000"/>
      </w:rPr>
      <w:t xml:space="preserve">Jury </w:t>
    </w:r>
    <w:proofErr w:type="spellStart"/>
    <w:r>
      <w:rPr>
        <w:color w:val="C00000"/>
      </w:rPr>
      <w:t>REquests</w:t>
    </w:r>
    <w:proofErr w:type="spellEnd"/>
    <w:r w:rsidR="00310695" w:rsidRPr="00310695">
      <w:rPr>
        <w:color w:val="C00000"/>
      </w:rPr>
      <w:tab/>
    </w:r>
    <w:r w:rsidR="00996378" w:rsidRPr="00310695">
      <w:rPr>
        <w:color w:val="C00000"/>
        <w:sz w:val="28"/>
        <w:szCs w:val="28"/>
      </w:rPr>
      <w:t xml:space="preserve">Form </w:t>
    </w:r>
    <w:r w:rsidR="00310695" w:rsidRPr="00310695">
      <w:rPr>
        <w:color w:val="C00000"/>
        <w:sz w:val="28"/>
        <w:szCs w:val="28"/>
      </w:rPr>
      <w:t>J</w:t>
    </w:r>
    <w:r w:rsidR="00E91E2F" w:rsidRPr="00310695">
      <w:rPr>
        <w:color w:val="C00000"/>
        <w:sz w:val="28"/>
        <w:szCs w:val="28"/>
      </w:rPr>
      <w:t>C-0</w:t>
    </w:r>
    <w:r>
      <w:rPr>
        <w:color w:val="C00000"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0B8B" w14:textId="77777777" w:rsidR="00FA159F" w:rsidRDefault="00FA159F" w:rsidP="00B53860">
      <w:pPr>
        <w:spacing w:after="0" w:line="240" w:lineRule="auto"/>
      </w:pPr>
      <w:r>
        <w:separator/>
      </w:r>
    </w:p>
  </w:footnote>
  <w:footnote w:type="continuationSeparator" w:id="0">
    <w:p w14:paraId="781B6FBD" w14:textId="77777777" w:rsidR="00FA159F" w:rsidRDefault="00FA159F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7FAC109D" w:rsidR="00B53860" w:rsidRPr="00753156" w:rsidRDefault="00310695" w:rsidP="00310695">
    <w:pPr>
      <w:pStyle w:val="Header"/>
      <w:jc w:val="right"/>
      <w:rPr>
        <w:color w:val="C00000"/>
        <w:sz w:val="24"/>
        <w:szCs w:val="24"/>
      </w:rPr>
    </w:pPr>
    <w:r>
      <w:rPr>
        <w:color w:val="C00000"/>
        <w:sz w:val="24"/>
        <w:szCs w:val="24"/>
      </w:rPr>
      <w:t>Case #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35A12"/>
    <w:rsid w:val="002C7B12"/>
    <w:rsid w:val="00310695"/>
    <w:rsid w:val="00543BDE"/>
    <w:rsid w:val="006476C2"/>
    <w:rsid w:val="006B7CC7"/>
    <w:rsid w:val="00753156"/>
    <w:rsid w:val="008D03CF"/>
    <w:rsid w:val="008D7348"/>
    <w:rsid w:val="00996378"/>
    <w:rsid w:val="00B012E2"/>
    <w:rsid w:val="00B53860"/>
    <w:rsid w:val="00D90341"/>
    <w:rsid w:val="00E91E2F"/>
    <w:rsid w:val="00EA6B12"/>
    <w:rsid w:val="00F45177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5</cp:revision>
  <dcterms:created xsi:type="dcterms:W3CDTF">2023-03-15T16:51:00Z</dcterms:created>
  <dcterms:modified xsi:type="dcterms:W3CDTF">2023-03-15T17:19:00Z</dcterms:modified>
</cp:coreProperties>
</file>